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4A026" w14:textId="77777777" w:rsidR="00502CFB" w:rsidRPr="007A2175" w:rsidRDefault="00502CFB" w:rsidP="00502CFB">
      <w:pPr>
        <w:ind w:left="1080" w:right="1440" w:hanging="1080"/>
        <w:rPr>
          <w:rFonts w:ascii="Gotham Book" w:hAnsi="Gotham Book" w:cs="Arial"/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 wp14:anchorId="4254A05F" wp14:editId="4254A060">
            <wp:simplePos x="0" y="0"/>
            <wp:positionH relativeFrom="margin">
              <wp:align>center</wp:align>
            </wp:positionH>
            <wp:positionV relativeFrom="paragraph">
              <wp:posOffset>-821266</wp:posOffset>
            </wp:positionV>
            <wp:extent cx="3035089" cy="1022459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thangrule/OneDrive - University of New Mexico/- UNM Logos/- UNM Logo/PNG/UNM Logo Spelled Horizontal Colo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089" cy="102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FB1A2" w14:textId="672FCC37" w:rsidR="00A615C2" w:rsidRDefault="00A615C2" w:rsidP="00502CFB">
      <w:pPr>
        <w:pStyle w:val="Heading1"/>
        <w:jc w:val="center"/>
      </w:pPr>
      <w:r>
        <w:t>UNM Department of Orthopedics</w:t>
      </w:r>
    </w:p>
    <w:p w14:paraId="6FDA1CD5" w14:textId="1D910DEB" w:rsidR="00A615C2" w:rsidRDefault="00A615C2" w:rsidP="00502CFB">
      <w:pPr>
        <w:pStyle w:val="Heading1"/>
        <w:jc w:val="center"/>
      </w:pPr>
      <w:r>
        <w:t>Virtual Information Program</w:t>
      </w:r>
    </w:p>
    <w:p w14:paraId="4254A027" w14:textId="61FCEDC4" w:rsidR="00502CFB" w:rsidRPr="007A2175" w:rsidRDefault="00A615C2" w:rsidP="00502CFB">
      <w:pPr>
        <w:pStyle w:val="Heading1"/>
        <w:jc w:val="center"/>
      </w:pPr>
      <w:r>
        <w:t xml:space="preserve"> Confirmation of Enrollment Form</w:t>
      </w:r>
    </w:p>
    <w:p w14:paraId="4254A028" w14:textId="77777777" w:rsidR="00502CFB" w:rsidRPr="003C22B5" w:rsidRDefault="00502CFB" w:rsidP="00502CFB">
      <w:pPr>
        <w:pStyle w:val="Default"/>
        <w:ind w:right="1350"/>
        <w:jc w:val="center"/>
        <w:rPr>
          <w:rFonts w:ascii="Gotham Book" w:hAnsi="Gotham Book" w:cstheme="minorHAnsi"/>
          <w:sz w:val="22"/>
          <w:szCs w:val="22"/>
        </w:rPr>
      </w:pPr>
    </w:p>
    <w:p w14:paraId="3B927FDC" w14:textId="77777777" w:rsidR="00A615C2" w:rsidRDefault="00A615C2" w:rsidP="003C22B5">
      <w:pPr>
        <w:pStyle w:val="NoSpacing"/>
        <w:rPr>
          <w:rFonts w:ascii="Gotham Book" w:hAnsi="Gotham Book"/>
        </w:rPr>
      </w:pPr>
    </w:p>
    <w:p w14:paraId="286BAE7F" w14:textId="3F3A5317" w:rsidR="003C22B5" w:rsidRPr="003C22B5" w:rsidRDefault="003C22B5" w:rsidP="003C22B5">
      <w:pPr>
        <w:pStyle w:val="NoSpacing"/>
        <w:rPr>
          <w:rFonts w:ascii="Gotham Book" w:hAnsi="Gotham Book"/>
        </w:rPr>
      </w:pPr>
      <w:r w:rsidRPr="003C22B5">
        <w:rPr>
          <w:rFonts w:ascii="Gotham Book" w:hAnsi="Gotham Book"/>
        </w:rPr>
        <w:t>Dear Student,</w:t>
      </w:r>
    </w:p>
    <w:p w14:paraId="3ADBF549" w14:textId="77777777" w:rsidR="003C22B5" w:rsidRPr="003C22B5" w:rsidRDefault="003C22B5" w:rsidP="003C22B5">
      <w:pPr>
        <w:pStyle w:val="NoSpacing"/>
        <w:rPr>
          <w:rFonts w:ascii="Gotham Book" w:hAnsi="Gotham Book"/>
        </w:rPr>
      </w:pPr>
    </w:p>
    <w:p w14:paraId="1CBCFDCE" w14:textId="77C9134E" w:rsidR="003C22B5" w:rsidRPr="003C22B5" w:rsidRDefault="003C22B5" w:rsidP="003C22B5">
      <w:pPr>
        <w:pStyle w:val="NoSpacing"/>
        <w:jc w:val="both"/>
        <w:rPr>
          <w:rFonts w:ascii="Gotham Book" w:hAnsi="Gotham Book"/>
        </w:rPr>
      </w:pPr>
      <w:r w:rsidRPr="003C22B5">
        <w:rPr>
          <w:rFonts w:ascii="Gotham Book" w:hAnsi="Gotham Book"/>
        </w:rPr>
        <w:t xml:space="preserve">Thank you for your interest in </w:t>
      </w:r>
      <w:r w:rsidR="00A615C2">
        <w:rPr>
          <w:rFonts w:ascii="Gotham Book" w:hAnsi="Gotham Book"/>
        </w:rPr>
        <w:t>Orthopedics at</w:t>
      </w:r>
      <w:r w:rsidRPr="003C22B5">
        <w:rPr>
          <w:rFonts w:ascii="Gotham Book" w:hAnsi="Gotham Book"/>
        </w:rPr>
        <w:t xml:space="preserve"> the University </w:t>
      </w:r>
      <w:proofErr w:type="gramStart"/>
      <w:r w:rsidRPr="003C22B5">
        <w:rPr>
          <w:rFonts w:ascii="Gotham Book" w:hAnsi="Gotham Book"/>
        </w:rPr>
        <w:t>of New Mexico School of</w:t>
      </w:r>
      <w:proofErr w:type="gramEnd"/>
      <w:r w:rsidRPr="003C22B5">
        <w:rPr>
          <w:rFonts w:ascii="Gotham Book" w:hAnsi="Gotham Book"/>
        </w:rPr>
        <w:t xml:space="preserve"> Medicine. This form is to be completed by your Student Affairs Dean (or designee) and returned to </w:t>
      </w:r>
      <w:hyperlink r:id="rId11" w:history="1">
        <w:r w:rsidRPr="003C22B5">
          <w:rPr>
            <w:rStyle w:val="Hyperlink"/>
            <w:rFonts w:ascii="Gotham Book" w:hAnsi="Gotham Book" w:cstheme="minorHAnsi"/>
          </w:rPr>
          <w:t>hsc-omsa@salud.unm.edu</w:t>
        </w:r>
      </w:hyperlink>
      <w:r w:rsidRPr="003C22B5">
        <w:rPr>
          <w:rFonts w:ascii="Gotham Book" w:hAnsi="Gotham Book"/>
        </w:rPr>
        <w:t xml:space="preserve"> prior to consideration </w:t>
      </w:r>
      <w:r w:rsidR="00A615C2">
        <w:rPr>
          <w:rFonts w:ascii="Gotham Book" w:hAnsi="Gotham Book"/>
        </w:rPr>
        <w:t>for this program</w:t>
      </w:r>
      <w:r w:rsidRPr="003C22B5">
        <w:rPr>
          <w:rFonts w:ascii="Gotham Book" w:hAnsi="Gotham Book"/>
        </w:rPr>
        <w:t>.</w:t>
      </w:r>
    </w:p>
    <w:p w14:paraId="4EE399C8" w14:textId="77777777" w:rsidR="003C22B5" w:rsidRPr="003C22B5" w:rsidRDefault="003C22B5" w:rsidP="003C22B5">
      <w:pPr>
        <w:pStyle w:val="NoSpacing"/>
        <w:jc w:val="both"/>
        <w:rPr>
          <w:rFonts w:ascii="Gotham Book" w:hAnsi="Gotham Book"/>
        </w:rPr>
      </w:pPr>
    </w:p>
    <w:p w14:paraId="33A8E6E4" w14:textId="77777777" w:rsidR="003C22B5" w:rsidRDefault="003C22B5" w:rsidP="003C22B5">
      <w:pPr>
        <w:pStyle w:val="NoSpacing"/>
        <w:jc w:val="both"/>
        <w:rPr>
          <w:rFonts w:ascii="Gotham Book" w:hAnsi="Gotham Book"/>
        </w:rPr>
      </w:pPr>
      <w:r>
        <w:rPr>
          <w:rFonts w:ascii="Gotham Book" w:hAnsi="Gotham Book"/>
        </w:rPr>
        <w:t>Sincerely,</w:t>
      </w:r>
    </w:p>
    <w:p w14:paraId="71AE7EBC" w14:textId="77777777" w:rsidR="003C22B5" w:rsidRDefault="003C22B5" w:rsidP="003C22B5">
      <w:pPr>
        <w:pStyle w:val="NoSpacing"/>
        <w:jc w:val="both"/>
        <w:rPr>
          <w:rFonts w:ascii="Gotham Book" w:hAnsi="Gotham Book"/>
        </w:rPr>
      </w:pPr>
      <w:r w:rsidRPr="00B21575">
        <w:rPr>
          <w:rFonts w:ascii="Gotham Book" w:hAnsi="Gotham Book"/>
          <w:noProof/>
        </w:rPr>
        <w:drawing>
          <wp:anchor distT="0" distB="0" distL="114300" distR="114300" simplePos="0" relativeHeight="251659264" behindDoc="1" locked="0" layoutInCell="1" allowOverlap="1" wp14:anchorId="350496A6" wp14:editId="0C143DD7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390650" cy="373812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7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0DE31" w14:textId="77777777" w:rsidR="003C22B5" w:rsidRDefault="003C22B5" w:rsidP="003C22B5">
      <w:pPr>
        <w:pStyle w:val="NoSpacing"/>
        <w:jc w:val="both"/>
        <w:rPr>
          <w:rFonts w:ascii="Gotham Book" w:hAnsi="Gotham Book"/>
        </w:rPr>
      </w:pPr>
    </w:p>
    <w:p w14:paraId="2998ED39" w14:textId="77777777" w:rsidR="003C22B5" w:rsidRDefault="003C22B5" w:rsidP="003C22B5">
      <w:pPr>
        <w:pStyle w:val="NoSpacing"/>
        <w:jc w:val="both"/>
        <w:rPr>
          <w:rFonts w:ascii="Gotham Book" w:hAnsi="Gotham Book"/>
        </w:rPr>
      </w:pPr>
      <w:r>
        <w:rPr>
          <w:rFonts w:ascii="Gotham Book" w:hAnsi="Gotham Book"/>
        </w:rPr>
        <w:t>Sheila Hickey, MD</w:t>
      </w:r>
    </w:p>
    <w:p w14:paraId="2D5C13E7" w14:textId="77777777" w:rsidR="003C22B5" w:rsidRPr="003C22B5" w:rsidRDefault="003C22B5" w:rsidP="003C22B5">
      <w:pPr>
        <w:pStyle w:val="NoSpacing"/>
        <w:jc w:val="both"/>
        <w:rPr>
          <w:rFonts w:ascii="Gotham Book" w:hAnsi="Gotham Book"/>
          <w:u w:val="single"/>
        </w:rPr>
      </w:pPr>
      <w:r w:rsidRPr="003C22B5">
        <w:rPr>
          <w:rFonts w:ascii="Gotham Book" w:hAnsi="Gotham Book"/>
        </w:rPr>
        <w:t>Professor of Pediatrics</w:t>
      </w:r>
      <w:r w:rsidRPr="003C22B5">
        <w:rPr>
          <w:rFonts w:ascii="Gotham Book" w:hAnsi="Gotham Book"/>
          <w:u w:val="single"/>
        </w:rPr>
        <w:t xml:space="preserve"> </w:t>
      </w:r>
    </w:p>
    <w:p w14:paraId="6AD15B00" w14:textId="77777777" w:rsidR="003C22B5" w:rsidRDefault="003C22B5" w:rsidP="003C22B5">
      <w:pPr>
        <w:pStyle w:val="NoSpacing"/>
        <w:jc w:val="both"/>
        <w:rPr>
          <w:rFonts w:ascii="Gotham Book" w:hAnsi="Gotham Book"/>
        </w:rPr>
      </w:pPr>
      <w:r>
        <w:rPr>
          <w:rFonts w:ascii="Gotham Book" w:hAnsi="Gotham Book"/>
        </w:rPr>
        <w:t>Associate Dean of Medical Students</w:t>
      </w:r>
    </w:p>
    <w:p w14:paraId="7C9D1126" w14:textId="77777777" w:rsidR="003C22B5" w:rsidRDefault="003C22B5" w:rsidP="003C22B5">
      <w:pPr>
        <w:pStyle w:val="NoSpacing"/>
        <w:jc w:val="both"/>
        <w:rPr>
          <w:rFonts w:ascii="Gotham Book" w:hAnsi="Gotham Book"/>
        </w:rPr>
      </w:pPr>
      <w:r>
        <w:rPr>
          <w:rFonts w:ascii="Gotham Book" w:hAnsi="Gotham Book"/>
        </w:rPr>
        <w:t>Office of Medical Student Affairs</w:t>
      </w:r>
    </w:p>
    <w:p w14:paraId="30A7CC47" w14:textId="77777777" w:rsidR="003C22B5" w:rsidRDefault="003C22B5" w:rsidP="003C22B5">
      <w:pPr>
        <w:pStyle w:val="NoSpacing"/>
        <w:jc w:val="both"/>
        <w:rPr>
          <w:rFonts w:ascii="Gotham Book" w:hAnsi="Gotham Book"/>
        </w:rPr>
      </w:pPr>
      <w:r>
        <w:rPr>
          <w:rFonts w:ascii="Gotham Book" w:hAnsi="Gotham Book"/>
        </w:rPr>
        <w:t>Office: (505) 272-3414</w:t>
      </w:r>
    </w:p>
    <w:p w14:paraId="305481CE" w14:textId="21E138DE" w:rsidR="003C22B5" w:rsidRDefault="003C22B5" w:rsidP="003C22B5">
      <w:pPr>
        <w:pStyle w:val="NoSpacing"/>
        <w:jc w:val="both"/>
        <w:rPr>
          <w:rFonts w:ascii="Gotham Book" w:hAnsi="Gotham Book"/>
          <w:color w:val="000000" w:themeColor="text1" w:themeShade="BF"/>
        </w:rPr>
      </w:pPr>
      <w:r>
        <w:rPr>
          <w:rFonts w:ascii="Gotham Book" w:hAnsi="Gotham Book"/>
        </w:rPr>
        <w:t xml:space="preserve">Email: </w:t>
      </w:r>
      <w:hyperlink r:id="rId13" w:history="1">
        <w:r w:rsidRPr="00A02871">
          <w:rPr>
            <w:rStyle w:val="Hyperlink"/>
            <w:rFonts w:ascii="Gotham Book" w:hAnsi="Gotham Book"/>
          </w:rPr>
          <w:t>hsc-omsa@salud.unm.edu</w:t>
        </w:r>
      </w:hyperlink>
      <w:r>
        <w:rPr>
          <w:rFonts w:ascii="Gotham Book" w:hAnsi="Gotham Book"/>
        </w:rPr>
        <w:t xml:space="preserve"> </w:t>
      </w:r>
    </w:p>
    <w:p w14:paraId="036AB321" w14:textId="775070BB" w:rsidR="003C22B5" w:rsidRPr="003C22B5" w:rsidRDefault="003C22B5" w:rsidP="003C22B5">
      <w:pPr>
        <w:pStyle w:val="NoSpacing"/>
        <w:jc w:val="both"/>
        <w:rPr>
          <w:rFonts w:ascii="Gotham Book" w:hAnsi="Gotham Book"/>
        </w:rPr>
      </w:pPr>
      <w:r w:rsidRPr="003C22B5">
        <w:rPr>
          <w:rFonts w:ascii="Gotham Book" w:hAnsi="Gotham Book"/>
        </w:rPr>
        <w:t>University of New Mexico School of Medicine</w:t>
      </w:r>
    </w:p>
    <w:p w14:paraId="6401A8F2" w14:textId="3E8A772D" w:rsidR="003C22B5" w:rsidRDefault="003C22B5" w:rsidP="003C22B5">
      <w:pPr>
        <w:pStyle w:val="NoSpacing"/>
        <w:jc w:val="both"/>
        <w:rPr>
          <w:rFonts w:ascii="Gotham Book" w:hAnsi="Gotham Book"/>
        </w:rPr>
      </w:pPr>
    </w:p>
    <w:p w14:paraId="610ADC8D" w14:textId="78BBF9F1" w:rsidR="00DA0753" w:rsidRDefault="00DA0753" w:rsidP="003C22B5">
      <w:pPr>
        <w:pStyle w:val="NoSpacing"/>
        <w:jc w:val="both"/>
        <w:rPr>
          <w:rFonts w:ascii="Gotham Book" w:hAnsi="Gotham Book"/>
        </w:rPr>
      </w:pPr>
    </w:p>
    <w:p w14:paraId="5E7081E5" w14:textId="77777777" w:rsidR="00DA0753" w:rsidRDefault="00DA0753" w:rsidP="003C22B5">
      <w:pPr>
        <w:pStyle w:val="NoSpacing"/>
        <w:jc w:val="both"/>
        <w:rPr>
          <w:rFonts w:ascii="Gotham Book" w:hAnsi="Gotham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3C22B5" w14:paraId="5D5722BD" w14:textId="77777777" w:rsidTr="003C22B5">
        <w:tc>
          <w:tcPr>
            <w:tcW w:w="3055" w:type="dxa"/>
            <w:shd w:val="clear" w:color="auto" w:fill="B6DDE8" w:themeFill="accent5" w:themeFillTint="66"/>
          </w:tcPr>
          <w:p w14:paraId="60D2462E" w14:textId="3D4288E7" w:rsidR="003C22B5" w:rsidRDefault="003C22B5" w:rsidP="003C22B5">
            <w:pPr>
              <w:pStyle w:val="NoSpacing"/>
              <w:jc w:val="both"/>
              <w:rPr>
                <w:rFonts w:ascii="Gotham Book" w:hAnsi="Gotham Book"/>
              </w:rPr>
            </w:pPr>
            <w:r w:rsidRPr="003C22B5">
              <w:rPr>
                <w:rFonts w:ascii="Gotham Book" w:hAnsi="Gotham Book"/>
              </w:rPr>
              <w:t>Student Name:</w:t>
            </w:r>
          </w:p>
        </w:tc>
        <w:tc>
          <w:tcPr>
            <w:tcW w:w="6295" w:type="dxa"/>
          </w:tcPr>
          <w:p w14:paraId="7DDB3397" w14:textId="77777777" w:rsidR="003C22B5" w:rsidRDefault="003C22B5" w:rsidP="003C22B5">
            <w:pPr>
              <w:pStyle w:val="NoSpacing"/>
              <w:jc w:val="both"/>
              <w:rPr>
                <w:rFonts w:ascii="Gotham Book" w:hAnsi="Gotham Book"/>
              </w:rPr>
            </w:pPr>
          </w:p>
        </w:tc>
      </w:tr>
      <w:tr w:rsidR="003C22B5" w14:paraId="0E5F7DA6" w14:textId="77777777" w:rsidTr="003C22B5">
        <w:tc>
          <w:tcPr>
            <w:tcW w:w="3055" w:type="dxa"/>
            <w:shd w:val="clear" w:color="auto" w:fill="B6DDE8" w:themeFill="accent5" w:themeFillTint="66"/>
          </w:tcPr>
          <w:p w14:paraId="72DC824D" w14:textId="230DC5CD" w:rsidR="003C22B5" w:rsidRDefault="003C22B5" w:rsidP="003C22B5">
            <w:pPr>
              <w:pStyle w:val="NoSpacing"/>
              <w:jc w:val="both"/>
              <w:rPr>
                <w:rFonts w:ascii="Gotham Book" w:hAnsi="Gotham Book"/>
              </w:rPr>
            </w:pPr>
            <w:r w:rsidRPr="003C22B5">
              <w:rPr>
                <w:rFonts w:ascii="Gotham Book" w:hAnsi="Gotham Book"/>
              </w:rPr>
              <w:t>Student Email Address</w:t>
            </w:r>
            <w:r>
              <w:rPr>
                <w:rFonts w:ascii="Gotham Book" w:hAnsi="Gotham Book"/>
              </w:rPr>
              <w:t>:</w:t>
            </w:r>
          </w:p>
        </w:tc>
        <w:tc>
          <w:tcPr>
            <w:tcW w:w="6295" w:type="dxa"/>
          </w:tcPr>
          <w:p w14:paraId="107FB56B" w14:textId="77777777" w:rsidR="003C22B5" w:rsidRDefault="003C22B5" w:rsidP="003C22B5">
            <w:pPr>
              <w:pStyle w:val="NoSpacing"/>
              <w:jc w:val="both"/>
              <w:rPr>
                <w:rFonts w:ascii="Gotham Book" w:hAnsi="Gotham Book"/>
              </w:rPr>
            </w:pPr>
          </w:p>
        </w:tc>
      </w:tr>
      <w:tr w:rsidR="003C22B5" w14:paraId="41847727" w14:textId="77777777" w:rsidTr="003C22B5">
        <w:tc>
          <w:tcPr>
            <w:tcW w:w="3055" w:type="dxa"/>
            <w:shd w:val="clear" w:color="auto" w:fill="B6DDE8" w:themeFill="accent5" w:themeFillTint="66"/>
          </w:tcPr>
          <w:p w14:paraId="0064107E" w14:textId="17BDA095" w:rsidR="003C22B5" w:rsidRDefault="003C22B5" w:rsidP="003C22B5">
            <w:pPr>
              <w:pStyle w:val="NoSpacing"/>
              <w:jc w:val="both"/>
              <w:rPr>
                <w:rFonts w:ascii="Gotham Book" w:hAnsi="Gotham Book"/>
              </w:rPr>
            </w:pPr>
            <w:r w:rsidRPr="003C22B5">
              <w:rPr>
                <w:rFonts w:ascii="Gotham Book" w:hAnsi="Gotham Book"/>
              </w:rPr>
              <w:t>Home Institution</w:t>
            </w:r>
            <w:r>
              <w:rPr>
                <w:rFonts w:ascii="Gotham Book" w:hAnsi="Gotham Book"/>
              </w:rPr>
              <w:t>:</w:t>
            </w:r>
          </w:p>
        </w:tc>
        <w:tc>
          <w:tcPr>
            <w:tcW w:w="6295" w:type="dxa"/>
          </w:tcPr>
          <w:p w14:paraId="19D95451" w14:textId="77777777" w:rsidR="003C22B5" w:rsidRDefault="003C22B5" w:rsidP="003C22B5">
            <w:pPr>
              <w:pStyle w:val="NoSpacing"/>
              <w:jc w:val="both"/>
              <w:rPr>
                <w:rFonts w:ascii="Gotham Book" w:hAnsi="Gotham Book"/>
              </w:rPr>
            </w:pPr>
          </w:p>
        </w:tc>
      </w:tr>
      <w:tr w:rsidR="003C22B5" w14:paraId="39CD1F0F" w14:textId="77777777" w:rsidTr="003C22B5">
        <w:tc>
          <w:tcPr>
            <w:tcW w:w="3055" w:type="dxa"/>
            <w:shd w:val="clear" w:color="auto" w:fill="B6DDE8" w:themeFill="accent5" w:themeFillTint="66"/>
          </w:tcPr>
          <w:p w14:paraId="11DBDF34" w14:textId="2C23DFE8" w:rsidR="003C22B5" w:rsidRDefault="003C22B5" w:rsidP="003C22B5">
            <w:pPr>
              <w:pStyle w:val="NoSpacing"/>
              <w:jc w:val="both"/>
              <w:rPr>
                <w:rFonts w:ascii="Gotham Book" w:hAnsi="Gotham Book"/>
              </w:rPr>
            </w:pPr>
            <w:r w:rsidRPr="003C22B5">
              <w:rPr>
                <w:rFonts w:ascii="Gotham Book" w:hAnsi="Gotham Book"/>
              </w:rPr>
              <w:lastRenderedPageBreak/>
              <w:t>Specialty of Choice</w:t>
            </w:r>
            <w:r>
              <w:rPr>
                <w:rFonts w:ascii="Gotham Book" w:hAnsi="Gotham Book"/>
              </w:rPr>
              <w:t>:</w:t>
            </w:r>
          </w:p>
        </w:tc>
        <w:tc>
          <w:tcPr>
            <w:tcW w:w="6295" w:type="dxa"/>
          </w:tcPr>
          <w:p w14:paraId="3B0E973F" w14:textId="77777777" w:rsidR="003C22B5" w:rsidRDefault="003C22B5" w:rsidP="003C22B5">
            <w:pPr>
              <w:pStyle w:val="NoSpacing"/>
              <w:jc w:val="both"/>
              <w:rPr>
                <w:rFonts w:ascii="Gotham Book" w:hAnsi="Gotham Book"/>
              </w:rPr>
            </w:pPr>
          </w:p>
        </w:tc>
      </w:tr>
    </w:tbl>
    <w:p w14:paraId="615B7877" w14:textId="2274E192" w:rsidR="003C22B5" w:rsidRPr="003C22B5" w:rsidRDefault="003C22B5" w:rsidP="003C22B5">
      <w:pPr>
        <w:pStyle w:val="NoSpacing"/>
        <w:jc w:val="both"/>
        <w:rPr>
          <w:rFonts w:ascii="Gotham Book" w:hAnsi="Gotham Book"/>
          <w:u w:val="single"/>
        </w:rPr>
      </w:pPr>
    </w:p>
    <w:p w14:paraId="36F70BBF" w14:textId="77777777" w:rsidR="00DA0753" w:rsidRDefault="00DA0753" w:rsidP="003C22B5">
      <w:pPr>
        <w:pStyle w:val="NoSpacing"/>
        <w:jc w:val="both"/>
        <w:rPr>
          <w:rFonts w:ascii="Gotham Book" w:hAnsi="Gotham Book"/>
        </w:rPr>
      </w:pPr>
    </w:p>
    <w:p w14:paraId="66F1C8AD" w14:textId="6B08C9A6" w:rsidR="003C22B5" w:rsidRPr="003C22B5" w:rsidRDefault="003C22B5" w:rsidP="003C22B5">
      <w:pPr>
        <w:pStyle w:val="NoSpacing"/>
        <w:jc w:val="both"/>
        <w:rPr>
          <w:rFonts w:ascii="Gotham Book" w:hAnsi="Gotham Book"/>
        </w:rPr>
      </w:pPr>
      <w:r w:rsidRPr="003C22B5">
        <w:rPr>
          <w:rFonts w:ascii="Gotham Book" w:hAnsi="Gotham Book"/>
        </w:rPr>
        <w:t>I attest that the above-named student is in good standing</w:t>
      </w:r>
      <w:r w:rsidR="00A615C2">
        <w:rPr>
          <w:rFonts w:ascii="Gotham Book" w:hAnsi="Gotham Book"/>
        </w:rPr>
        <w:t xml:space="preserve"> and</w:t>
      </w:r>
      <w:r w:rsidRPr="003C22B5">
        <w:rPr>
          <w:rFonts w:ascii="Gotham Book" w:hAnsi="Gotham Book"/>
        </w:rPr>
        <w:t xml:space="preserve"> applying to the specialty named above</w:t>
      </w:r>
      <w:r w:rsidR="00A615C2">
        <w:rPr>
          <w:rFonts w:ascii="Gotham Book" w:hAnsi="Gotham Book"/>
        </w:rPr>
        <w:t>.</w:t>
      </w:r>
      <w:r w:rsidRPr="003C22B5">
        <w:rPr>
          <w:rFonts w:ascii="Gotham Book" w:hAnsi="Gotham Book"/>
        </w:rPr>
        <w:t xml:space="preserve"> </w:t>
      </w:r>
    </w:p>
    <w:p w14:paraId="0C448F82" w14:textId="77777777" w:rsidR="00DA0753" w:rsidRDefault="00DA0753" w:rsidP="00502CFB">
      <w:pPr>
        <w:pStyle w:val="NoSpacing"/>
        <w:ind w:left="720" w:firstLine="7920"/>
        <w:rPr>
          <w:rFonts w:ascii="Gotham Book" w:hAnsi="Gotham Book"/>
          <w:u w:val="single"/>
        </w:rPr>
      </w:pPr>
    </w:p>
    <w:p w14:paraId="4254A052" w14:textId="11F2A9D9" w:rsidR="00502CFB" w:rsidRPr="003C22B5" w:rsidRDefault="00502CFB" w:rsidP="00DA0753">
      <w:pPr>
        <w:pStyle w:val="NoSpacing"/>
        <w:rPr>
          <w:rFonts w:ascii="Gotham Book" w:hAnsi="Gotham Book"/>
        </w:rPr>
      </w:pPr>
      <w:r w:rsidRPr="003C22B5">
        <w:rPr>
          <w:rFonts w:ascii="Gotham Book" w:hAnsi="Gotham Book"/>
          <w:u w:val="single"/>
        </w:rPr>
        <w:tab/>
      </w:r>
      <w:r w:rsidRPr="003C22B5">
        <w:rPr>
          <w:rFonts w:ascii="Gotham Book" w:hAnsi="Gotham Book"/>
          <w:u w:val="single"/>
        </w:rPr>
        <w:tab/>
      </w:r>
      <w:r w:rsidRPr="003C22B5">
        <w:rPr>
          <w:rFonts w:ascii="Gotham Book" w:hAnsi="Gotham Book"/>
          <w:u w:val="single"/>
        </w:rPr>
        <w:tab/>
      </w:r>
      <w:r w:rsidRPr="003C22B5">
        <w:rPr>
          <w:rFonts w:ascii="Gotham Book" w:hAnsi="Gotham Book"/>
          <w:u w:val="single"/>
        </w:rPr>
        <w:tab/>
      </w:r>
      <w:r w:rsidRPr="003C22B5">
        <w:rPr>
          <w:rFonts w:ascii="Gotham Book" w:hAnsi="Gotham Book"/>
          <w:u w:val="single"/>
        </w:rPr>
        <w:tab/>
      </w:r>
      <w:r w:rsidRPr="003C22B5">
        <w:rPr>
          <w:rFonts w:ascii="Gotham Book" w:hAnsi="Gotham Book"/>
          <w:u w:val="single"/>
        </w:rPr>
        <w:tab/>
      </w:r>
      <w:r w:rsidRPr="003C22B5">
        <w:rPr>
          <w:rFonts w:ascii="Gotham Book" w:hAnsi="Gotham Book"/>
          <w:u w:val="single"/>
        </w:rPr>
        <w:tab/>
      </w:r>
      <w:r w:rsidRPr="003C22B5">
        <w:rPr>
          <w:rFonts w:ascii="Gotham Book" w:hAnsi="Gotham Book"/>
          <w:u w:val="single"/>
        </w:rPr>
        <w:tab/>
      </w:r>
      <w:r w:rsidRPr="003C22B5">
        <w:rPr>
          <w:rFonts w:ascii="Gotham Book" w:hAnsi="Gotham Book"/>
          <w:u w:val="single"/>
        </w:rPr>
        <w:tab/>
      </w:r>
      <w:r w:rsidR="00DA0753">
        <w:rPr>
          <w:rFonts w:ascii="Gotham Book" w:hAnsi="Gotham Book"/>
          <w:u w:val="single"/>
        </w:rPr>
        <w:tab/>
      </w:r>
      <w:r w:rsidR="00DA0753">
        <w:rPr>
          <w:rFonts w:ascii="Gotham Book" w:hAnsi="Gotham Book"/>
          <w:u w:val="single"/>
        </w:rPr>
        <w:tab/>
      </w:r>
      <w:r w:rsidRPr="003C22B5">
        <w:rPr>
          <w:rFonts w:ascii="Gotham Book" w:hAnsi="Gotham Book"/>
        </w:rPr>
        <w:br/>
        <w:t>Name</w:t>
      </w:r>
      <w:r w:rsidR="00A615C2">
        <w:rPr>
          <w:rFonts w:ascii="Gotham Book" w:hAnsi="Gotham Book"/>
        </w:rPr>
        <w:t xml:space="preserve"> and Title</w:t>
      </w:r>
      <w:r w:rsidRPr="003C22B5">
        <w:rPr>
          <w:rFonts w:ascii="Gotham Book" w:hAnsi="Gotham Book"/>
        </w:rPr>
        <w:tab/>
        <w:t xml:space="preserve">              </w:t>
      </w:r>
      <w:r w:rsidRPr="003C22B5">
        <w:rPr>
          <w:rFonts w:ascii="Gotham Book" w:hAnsi="Gotham Book"/>
        </w:rPr>
        <w:br/>
      </w:r>
      <w:r w:rsidRPr="003C22B5">
        <w:rPr>
          <w:rFonts w:ascii="Gotham Book" w:hAnsi="Gotham Book"/>
        </w:rPr>
        <w:br/>
      </w:r>
      <w:r w:rsidRPr="003C22B5">
        <w:rPr>
          <w:rFonts w:ascii="Gotham Book" w:hAnsi="Gotham Book"/>
          <w:u w:val="single"/>
        </w:rPr>
        <w:tab/>
      </w:r>
      <w:r w:rsidRPr="003C22B5">
        <w:rPr>
          <w:rFonts w:ascii="Gotham Book" w:hAnsi="Gotham Book"/>
          <w:u w:val="single"/>
        </w:rPr>
        <w:tab/>
      </w:r>
      <w:r w:rsidRPr="003C22B5">
        <w:rPr>
          <w:rFonts w:ascii="Gotham Book" w:hAnsi="Gotham Book"/>
          <w:u w:val="single"/>
        </w:rPr>
        <w:tab/>
      </w:r>
      <w:r w:rsidRPr="003C22B5">
        <w:rPr>
          <w:rFonts w:ascii="Gotham Book" w:hAnsi="Gotham Book"/>
          <w:u w:val="single"/>
        </w:rPr>
        <w:tab/>
      </w:r>
      <w:r w:rsidRPr="003C22B5">
        <w:rPr>
          <w:rFonts w:ascii="Gotham Book" w:hAnsi="Gotham Book"/>
          <w:u w:val="single"/>
        </w:rPr>
        <w:tab/>
      </w:r>
      <w:r w:rsidRPr="003C22B5">
        <w:rPr>
          <w:rFonts w:ascii="Gotham Book" w:hAnsi="Gotham Book"/>
          <w:u w:val="single"/>
        </w:rPr>
        <w:tab/>
      </w:r>
      <w:r w:rsidRPr="003C22B5">
        <w:rPr>
          <w:rFonts w:ascii="Gotham Book" w:hAnsi="Gotham Book"/>
          <w:u w:val="single"/>
        </w:rPr>
        <w:tab/>
      </w:r>
      <w:r w:rsidRPr="003C22B5">
        <w:rPr>
          <w:rFonts w:ascii="Gotham Book" w:hAnsi="Gotham Book"/>
          <w:u w:val="single"/>
        </w:rPr>
        <w:tab/>
      </w:r>
      <w:r w:rsidRPr="003C22B5">
        <w:rPr>
          <w:rFonts w:ascii="Gotham Book" w:hAnsi="Gotham Book"/>
          <w:u w:val="single"/>
        </w:rPr>
        <w:tab/>
      </w:r>
      <w:r w:rsidRPr="003C22B5">
        <w:rPr>
          <w:rFonts w:ascii="Gotham Book" w:hAnsi="Gotham Book"/>
          <w:u w:val="single"/>
        </w:rPr>
        <w:tab/>
      </w:r>
      <w:r w:rsidRPr="003C22B5">
        <w:rPr>
          <w:rFonts w:ascii="Gotham Book" w:hAnsi="Gotham Book"/>
          <w:u w:val="single"/>
        </w:rPr>
        <w:tab/>
      </w:r>
      <w:r w:rsidRPr="003C22B5">
        <w:rPr>
          <w:rFonts w:ascii="Gotham Book" w:hAnsi="Gotham Book"/>
        </w:rPr>
        <w:br/>
        <w:t xml:space="preserve">Signature </w:t>
      </w:r>
      <w:r w:rsidRPr="003C22B5">
        <w:rPr>
          <w:rFonts w:ascii="Gotham Book" w:hAnsi="Gotham Book"/>
        </w:rPr>
        <w:tab/>
      </w:r>
      <w:r w:rsidRPr="003C22B5">
        <w:rPr>
          <w:rFonts w:ascii="Gotham Book" w:hAnsi="Gotham Book"/>
        </w:rPr>
        <w:tab/>
      </w:r>
      <w:r w:rsidRPr="003C22B5">
        <w:rPr>
          <w:rFonts w:ascii="Gotham Book" w:hAnsi="Gotham Book"/>
        </w:rPr>
        <w:tab/>
      </w:r>
      <w:r w:rsidRPr="003C22B5">
        <w:rPr>
          <w:rFonts w:ascii="Gotham Book" w:hAnsi="Gotham Book"/>
        </w:rPr>
        <w:tab/>
      </w:r>
      <w:r w:rsidRPr="003C22B5">
        <w:rPr>
          <w:rFonts w:ascii="Gotham Book" w:hAnsi="Gotham Book"/>
        </w:rPr>
        <w:tab/>
      </w:r>
      <w:r w:rsidRPr="003C22B5">
        <w:rPr>
          <w:rFonts w:ascii="Gotham Book" w:hAnsi="Gotham Book"/>
        </w:rPr>
        <w:tab/>
      </w:r>
      <w:r w:rsidRPr="003C22B5">
        <w:rPr>
          <w:rFonts w:ascii="Gotham Book" w:hAnsi="Gotham Book"/>
        </w:rPr>
        <w:tab/>
        <w:t>Date</w:t>
      </w:r>
    </w:p>
    <w:p w14:paraId="4254A053" w14:textId="77777777" w:rsidR="00502CFB" w:rsidRPr="00E5248D" w:rsidRDefault="00502CFB" w:rsidP="00502CFB">
      <w:pPr>
        <w:pStyle w:val="NoSpacing"/>
        <w:rPr>
          <w:rFonts w:ascii="Gotham Book" w:hAnsi="Gotham Book"/>
          <w:b/>
          <w:sz w:val="20"/>
          <w:szCs w:val="20"/>
        </w:rPr>
      </w:pPr>
    </w:p>
    <w:sectPr w:rsidR="00502CFB" w:rsidRPr="00E5248D" w:rsidSect="003C22B5">
      <w:headerReference w:type="default" r:id="rId14"/>
      <w:footerReference w:type="default" r:id="rId15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8149E" w14:textId="77777777" w:rsidR="00A95BEB" w:rsidRDefault="00A95BEB">
      <w:r>
        <w:separator/>
      </w:r>
    </w:p>
  </w:endnote>
  <w:endnote w:type="continuationSeparator" w:id="0">
    <w:p w14:paraId="0A968361" w14:textId="77777777" w:rsidR="00A95BEB" w:rsidRDefault="00A9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4A06C" w14:textId="15C66977" w:rsidR="003152C6" w:rsidRPr="00AF0CA4" w:rsidRDefault="00DA0753" w:rsidP="00E26876">
    <w:pPr>
      <w:pStyle w:val="Footer"/>
      <w:ind w:left="-180" w:right="180"/>
      <w:jc w:val="center"/>
      <w:rPr>
        <w:rFonts w:ascii="Perpetua" w:hAnsi="Perpetua"/>
        <w:color w:val="7F7F7F"/>
        <w:sz w:val="15"/>
        <w:szCs w:val="15"/>
      </w:rPr>
    </w:pPr>
    <w:r w:rsidRPr="002444AF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C8CA7A" wp14:editId="3210720B">
              <wp:simplePos x="0" y="0"/>
              <wp:positionH relativeFrom="page">
                <wp:align>left</wp:align>
              </wp:positionH>
              <wp:positionV relativeFrom="paragraph">
                <wp:posOffset>-241910</wp:posOffset>
              </wp:positionV>
              <wp:extent cx="7772400" cy="51938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519380"/>
                      </a:xfrm>
                      <a:prstGeom prst="rect">
                        <a:avLst/>
                      </a:prstGeom>
                      <a:solidFill>
                        <a:srgbClr val="007A8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BB6C62" w14:textId="77777777" w:rsidR="00DA0753" w:rsidRPr="00DA0753" w:rsidRDefault="00DA0753" w:rsidP="00DA0753">
                          <w:pPr>
                            <w:spacing w:line="240" w:lineRule="atLeast"/>
                            <w:jc w:val="center"/>
                            <w:rPr>
                              <w:rFonts w:ascii="Gotham Book" w:hAnsi="Gotham Book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0753">
                            <w:rPr>
                              <w:rFonts w:ascii="Gotham Book" w:hAnsi="Gotham Book" w:cs="Arial"/>
                              <w:b/>
                              <w:bCs/>
                              <w:sz w:val="16"/>
                              <w:szCs w:val="16"/>
                            </w:rPr>
                            <w:t>505.272.3414  |</w:t>
                          </w:r>
                          <w:proofErr w:type="gramEnd"/>
                          <w:r w:rsidRPr="00DA0753">
                            <w:rPr>
                              <w:rFonts w:ascii="Gotham Book" w:hAnsi="Gotham Book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 Office of Medical Student Affairs  |  1 University of New Mexico  |  MSC08 4700  |  Albuquerque, NM 87131</w:t>
                          </w:r>
                        </w:p>
                        <w:p w14:paraId="0B8262D8" w14:textId="7C39D732" w:rsidR="00DA0753" w:rsidRPr="00DA0753" w:rsidRDefault="00DA0753" w:rsidP="00DA0753">
                          <w:pPr>
                            <w:spacing w:line="240" w:lineRule="atLeast"/>
                            <w:jc w:val="center"/>
                            <w:rPr>
                              <w:rFonts w:ascii="Gotham Book" w:hAnsi="Gotham Book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DA0753">
                            <w:rPr>
                              <w:rFonts w:ascii="Gotham Book" w:hAnsi="Gotham Book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Fax </w:t>
                          </w:r>
                          <w:proofErr w:type="gramStart"/>
                          <w:r w:rsidRPr="00DA0753">
                            <w:rPr>
                              <w:rFonts w:ascii="Gotham Book" w:hAnsi="Gotham Book" w:cs="Arial"/>
                              <w:b/>
                              <w:bCs/>
                              <w:sz w:val="16"/>
                              <w:szCs w:val="16"/>
                            </w:rPr>
                            <w:t>505.272.8239  Fitz</w:t>
                          </w:r>
                          <w:proofErr w:type="gramEnd"/>
                          <w:r w:rsidRPr="00DA0753">
                            <w:rPr>
                              <w:rFonts w:ascii="Gotham Book" w:hAnsi="Gotham Book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Hall, Room 107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C8CA7A" id="Rectangle 3" o:spid="_x0000_s1026" style="position:absolute;left:0;text-align:left;margin-left:0;margin-top:-19.05pt;width:612pt;height:40.9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" fillcolor="#007a86" stroked="f" strokeweight="2pt">
              <v:path arrowok="t"/>
              <v:textbox>
                <w:txbxContent>
                  <w:p w14:paraId="47BB6C62" w14:textId="77777777" w:rsidR="00DA0753" w:rsidRPr="00DA0753" w:rsidRDefault="00DA0753" w:rsidP="00DA0753">
                    <w:pPr>
                      <w:spacing w:line="240" w:lineRule="atLeast"/>
                      <w:jc w:val="center"/>
                      <w:rPr>
                        <w:rFonts w:ascii="Gotham Book" w:hAnsi="Gotham Book" w:cs="Arial"/>
                        <w:b/>
                        <w:bCs/>
                        <w:sz w:val="16"/>
                        <w:szCs w:val="16"/>
                      </w:rPr>
                    </w:pPr>
                    <w:r w:rsidRPr="00DA0753">
                      <w:rPr>
                        <w:rFonts w:ascii="Gotham Book" w:hAnsi="Gotham Book" w:cs="Arial"/>
                        <w:b/>
                        <w:bCs/>
                        <w:sz w:val="16"/>
                        <w:szCs w:val="16"/>
                      </w:rPr>
                      <w:t>505.272.3414  |  Office of Medical Student Affairs  |  1 University of New Mexico  |  MSC08 4700  |  Albuquerque, NM 87131</w:t>
                    </w:r>
                  </w:p>
                  <w:p w14:paraId="0B8262D8" w14:textId="7C39D732" w:rsidR="00DA0753" w:rsidRPr="00DA0753" w:rsidRDefault="00DA0753" w:rsidP="00DA0753">
                    <w:pPr>
                      <w:spacing w:line="240" w:lineRule="atLeast"/>
                      <w:jc w:val="center"/>
                      <w:rPr>
                        <w:rFonts w:ascii="Gotham Book" w:hAnsi="Gotham Book" w:cs="Arial"/>
                        <w:b/>
                        <w:bCs/>
                        <w:sz w:val="16"/>
                        <w:szCs w:val="16"/>
                      </w:rPr>
                    </w:pPr>
                    <w:r w:rsidRPr="00DA0753">
                      <w:rPr>
                        <w:rFonts w:ascii="Gotham Book" w:hAnsi="Gotham Book" w:cs="Arial"/>
                        <w:b/>
                        <w:bCs/>
                        <w:sz w:val="16"/>
                        <w:szCs w:val="16"/>
                      </w:rPr>
                      <w:t>Fax 505.272.8239  Fitz Hall, Room 107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68662" w14:textId="77777777" w:rsidR="00A95BEB" w:rsidRDefault="00A95BEB">
      <w:r>
        <w:separator/>
      </w:r>
    </w:p>
  </w:footnote>
  <w:footnote w:type="continuationSeparator" w:id="0">
    <w:p w14:paraId="5772A5D3" w14:textId="77777777" w:rsidR="00A95BEB" w:rsidRDefault="00A95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4A06B" w14:textId="77777777" w:rsidR="003152C6" w:rsidRPr="00AF0CA4" w:rsidRDefault="003152C6" w:rsidP="00502CFB">
    <w:pPr>
      <w:pStyle w:val="Header"/>
      <w:tabs>
        <w:tab w:val="left" w:pos="540"/>
      </w:tabs>
      <w:rPr>
        <w:rFonts w:ascii="Perpetua" w:hAnsi="Perpetua"/>
        <w:i/>
        <w:color w:val="7F7F7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BB4"/>
    <w:multiLevelType w:val="hybridMultilevel"/>
    <w:tmpl w:val="6F2E9170"/>
    <w:lvl w:ilvl="0" w:tplc="7AC2C29C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E73947"/>
    <w:multiLevelType w:val="hybridMultilevel"/>
    <w:tmpl w:val="44641B1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F2D3DAF"/>
    <w:multiLevelType w:val="hybridMultilevel"/>
    <w:tmpl w:val="22428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61371"/>
    <w:multiLevelType w:val="hybridMultilevel"/>
    <w:tmpl w:val="382E9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5B7659"/>
    <w:multiLevelType w:val="hybridMultilevel"/>
    <w:tmpl w:val="5C349558"/>
    <w:lvl w:ilvl="0" w:tplc="AB30C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968A3"/>
    <w:multiLevelType w:val="hybridMultilevel"/>
    <w:tmpl w:val="FF9CC2DA"/>
    <w:lvl w:ilvl="0" w:tplc="0D30269C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FA0107"/>
    <w:multiLevelType w:val="hybridMultilevel"/>
    <w:tmpl w:val="AA10CC54"/>
    <w:lvl w:ilvl="0" w:tplc="D206D88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E2A2ECA"/>
    <w:multiLevelType w:val="hybridMultilevel"/>
    <w:tmpl w:val="37B2011C"/>
    <w:lvl w:ilvl="0" w:tplc="03BC8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062F3"/>
    <w:multiLevelType w:val="hybridMultilevel"/>
    <w:tmpl w:val="B8C4ED44"/>
    <w:lvl w:ilvl="0" w:tplc="FD809FB6">
      <w:start w:val="1"/>
      <w:numFmt w:val="lowerRoman"/>
      <w:lvlText w:val="%1."/>
      <w:lvlJc w:val="left"/>
      <w:pPr>
        <w:ind w:left="16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D412292"/>
    <w:multiLevelType w:val="hybridMultilevel"/>
    <w:tmpl w:val="53262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>
      <o:colormru v:ext="edit" colors="#3cc,#0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6A"/>
    <w:rsid w:val="00011400"/>
    <w:rsid w:val="00023212"/>
    <w:rsid w:val="00024D80"/>
    <w:rsid w:val="0002504A"/>
    <w:rsid w:val="000304C0"/>
    <w:rsid w:val="00033390"/>
    <w:rsid w:val="00033D1C"/>
    <w:rsid w:val="00034A31"/>
    <w:rsid w:val="000409B0"/>
    <w:rsid w:val="000426AB"/>
    <w:rsid w:val="0004435B"/>
    <w:rsid w:val="00046478"/>
    <w:rsid w:val="000503C3"/>
    <w:rsid w:val="00050947"/>
    <w:rsid w:val="000523A5"/>
    <w:rsid w:val="000526E2"/>
    <w:rsid w:val="00056C27"/>
    <w:rsid w:val="00062BF5"/>
    <w:rsid w:val="00067EEB"/>
    <w:rsid w:val="00083B8F"/>
    <w:rsid w:val="00086B35"/>
    <w:rsid w:val="00087C27"/>
    <w:rsid w:val="000A69A3"/>
    <w:rsid w:val="000B741A"/>
    <w:rsid w:val="000C49D7"/>
    <w:rsid w:val="000D1B72"/>
    <w:rsid w:val="000E238F"/>
    <w:rsid w:val="000E3BC6"/>
    <w:rsid w:val="000E7441"/>
    <w:rsid w:val="000E7AF2"/>
    <w:rsid w:val="000F6131"/>
    <w:rsid w:val="000F6301"/>
    <w:rsid w:val="001028FF"/>
    <w:rsid w:val="00104B62"/>
    <w:rsid w:val="001130A0"/>
    <w:rsid w:val="00113B0E"/>
    <w:rsid w:val="00127EB4"/>
    <w:rsid w:val="001314B0"/>
    <w:rsid w:val="00135A6C"/>
    <w:rsid w:val="00167D9C"/>
    <w:rsid w:val="00175C87"/>
    <w:rsid w:val="001908B6"/>
    <w:rsid w:val="001942F8"/>
    <w:rsid w:val="00196FFC"/>
    <w:rsid w:val="0019713B"/>
    <w:rsid w:val="00197E90"/>
    <w:rsid w:val="001A2860"/>
    <w:rsid w:val="001A32FD"/>
    <w:rsid w:val="001A4A95"/>
    <w:rsid w:val="001C1E68"/>
    <w:rsid w:val="001C310B"/>
    <w:rsid w:val="001C41F4"/>
    <w:rsid w:val="001C545B"/>
    <w:rsid w:val="001D0665"/>
    <w:rsid w:val="001E0964"/>
    <w:rsid w:val="001E09C8"/>
    <w:rsid w:val="001E7B8B"/>
    <w:rsid w:val="001F3213"/>
    <w:rsid w:val="001F3BC6"/>
    <w:rsid w:val="00200A6F"/>
    <w:rsid w:val="00213C03"/>
    <w:rsid w:val="00223E78"/>
    <w:rsid w:val="00226D9C"/>
    <w:rsid w:val="00241C17"/>
    <w:rsid w:val="00260265"/>
    <w:rsid w:val="0026190D"/>
    <w:rsid w:val="00263B31"/>
    <w:rsid w:val="00274266"/>
    <w:rsid w:val="002765C0"/>
    <w:rsid w:val="002861FA"/>
    <w:rsid w:val="002867E4"/>
    <w:rsid w:val="00294323"/>
    <w:rsid w:val="00294F05"/>
    <w:rsid w:val="00296083"/>
    <w:rsid w:val="002962D0"/>
    <w:rsid w:val="002A164A"/>
    <w:rsid w:val="002A6264"/>
    <w:rsid w:val="002B1833"/>
    <w:rsid w:val="002B1BE3"/>
    <w:rsid w:val="002B762C"/>
    <w:rsid w:val="002C0FBB"/>
    <w:rsid w:val="002C1A8B"/>
    <w:rsid w:val="002C7FCA"/>
    <w:rsid w:val="002D2E9A"/>
    <w:rsid w:val="002E04C4"/>
    <w:rsid w:val="002F1F98"/>
    <w:rsid w:val="002F39CB"/>
    <w:rsid w:val="00300329"/>
    <w:rsid w:val="003029AC"/>
    <w:rsid w:val="00314101"/>
    <w:rsid w:val="00314459"/>
    <w:rsid w:val="003152C6"/>
    <w:rsid w:val="00320F97"/>
    <w:rsid w:val="003228F5"/>
    <w:rsid w:val="00323249"/>
    <w:rsid w:val="00330F97"/>
    <w:rsid w:val="003330D9"/>
    <w:rsid w:val="00337C95"/>
    <w:rsid w:val="00344A3B"/>
    <w:rsid w:val="00344FD0"/>
    <w:rsid w:val="00347D26"/>
    <w:rsid w:val="00353F32"/>
    <w:rsid w:val="00357AE2"/>
    <w:rsid w:val="00373581"/>
    <w:rsid w:val="0038532F"/>
    <w:rsid w:val="00386FF9"/>
    <w:rsid w:val="0039451B"/>
    <w:rsid w:val="00395305"/>
    <w:rsid w:val="003A047B"/>
    <w:rsid w:val="003A53FC"/>
    <w:rsid w:val="003A7344"/>
    <w:rsid w:val="003B072B"/>
    <w:rsid w:val="003B392E"/>
    <w:rsid w:val="003B6783"/>
    <w:rsid w:val="003B74CA"/>
    <w:rsid w:val="003C22B5"/>
    <w:rsid w:val="003C7BAF"/>
    <w:rsid w:val="003D68C7"/>
    <w:rsid w:val="0041399A"/>
    <w:rsid w:val="00417CF7"/>
    <w:rsid w:val="00421D59"/>
    <w:rsid w:val="00423AA1"/>
    <w:rsid w:val="00425FBE"/>
    <w:rsid w:val="0042643B"/>
    <w:rsid w:val="004308B4"/>
    <w:rsid w:val="004356E8"/>
    <w:rsid w:val="004378BC"/>
    <w:rsid w:val="00451A31"/>
    <w:rsid w:val="0045448A"/>
    <w:rsid w:val="00455C09"/>
    <w:rsid w:val="00460F2E"/>
    <w:rsid w:val="004703C9"/>
    <w:rsid w:val="0047123F"/>
    <w:rsid w:val="00480455"/>
    <w:rsid w:val="004912DD"/>
    <w:rsid w:val="00497402"/>
    <w:rsid w:val="004A0325"/>
    <w:rsid w:val="004A0FA2"/>
    <w:rsid w:val="004A1AE4"/>
    <w:rsid w:val="004B066E"/>
    <w:rsid w:val="004B0D8C"/>
    <w:rsid w:val="004B5215"/>
    <w:rsid w:val="004C16DD"/>
    <w:rsid w:val="004C4B23"/>
    <w:rsid w:val="004C6A2E"/>
    <w:rsid w:val="004D4B65"/>
    <w:rsid w:val="004E11EC"/>
    <w:rsid w:val="004E1763"/>
    <w:rsid w:val="004F4102"/>
    <w:rsid w:val="0050166B"/>
    <w:rsid w:val="005027E3"/>
    <w:rsid w:val="00502AC5"/>
    <w:rsid w:val="00502CFB"/>
    <w:rsid w:val="00502EB0"/>
    <w:rsid w:val="00504457"/>
    <w:rsid w:val="005065AB"/>
    <w:rsid w:val="00506B9B"/>
    <w:rsid w:val="005143EF"/>
    <w:rsid w:val="00515E99"/>
    <w:rsid w:val="00516570"/>
    <w:rsid w:val="00527176"/>
    <w:rsid w:val="005302E0"/>
    <w:rsid w:val="00532802"/>
    <w:rsid w:val="00533CE7"/>
    <w:rsid w:val="005375DE"/>
    <w:rsid w:val="005410A1"/>
    <w:rsid w:val="0054113A"/>
    <w:rsid w:val="005429D4"/>
    <w:rsid w:val="00546BC8"/>
    <w:rsid w:val="00550B79"/>
    <w:rsid w:val="00556707"/>
    <w:rsid w:val="00557B5E"/>
    <w:rsid w:val="005639F4"/>
    <w:rsid w:val="005646C2"/>
    <w:rsid w:val="0057102C"/>
    <w:rsid w:val="00580249"/>
    <w:rsid w:val="00580B08"/>
    <w:rsid w:val="005821E4"/>
    <w:rsid w:val="005826D6"/>
    <w:rsid w:val="00585300"/>
    <w:rsid w:val="005862E6"/>
    <w:rsid w:val="0058712E"/>
    <w:rsid w:val="005A12A9"/>
    <w:rsid w:val="005A5160"/>
    <w:rsid w:val="005A6A47"/>
    <w:rsid w:val="005B02E2"/>
    <w:rsid w:val="005B71EC"/>
    <w:rsid w:val="005D0BFA"/>
    <w:rsid w:val="005E053F"/>
    <w:rsid w:val="005E4DA0"/>
    <w:rsid w:val="005E7F63"/>
    <w:rsid w:val="005F2100"/>
    <w:rsid w:val="005F71DE"/>
    <w:rsid w:val="006077D7"/>
    <w:rsid w:val="00612B24"/>
    <w:rsid w:val="00632A4D"/>
    <w:rsid w:val="00634EBA"/>
    <w:rsid w:val="00635F62"/>
    <w:rsid w:val="0064195D"/>
    <w:rsid w:val="00642910"/>
    <w:rsid w:val="00647A71"/>
    <w:rsid w:val="006510B4"/>
    <w:rsid w:val="00662CEB"/>
    <w:rsid w:val="006636CE"/>
    <w:rsid w:val="006739BD"/>
    <w:rsid w:val="006840F0"/>
    <w:rsid w:val="006938AA"/>
    <w:rsid w:val="0069677B"/>
    <w:rsid w:val="00697E1C"/>
    <w:rsid w:val="006C5B9E"/>
    <w:rsid w:val="006C6A2D"/>
    <w:rsid w:val="006D3383"/>
    <w:rsid w:val="006D3C57"/>
    <w:rsid w:val="006D54E7"/>
    <w:rsid w:val="006D5F1C"/>
    <w:rsid w:val="006E19DE"/>
    <w:rsid w:val="006E37F1"/>
    <w:rsid w:val="006E5008"/>
    <w:rsid w:val="006E51DD"/>
    <w:rsid w:val="006E64E3"/>
    <w:rsid w:val="006E6AA2"/>
    <w:rsid w:val="006F355B"/>
    <w:rsid w:val="0070667A"/>
    <w:rsid w:val="00707023"/>
    <w:rsid w:val="007121F4"/>
    <w:rsid w:val="0072076A"/>
    <w:rsid w:val="007279FF"/>
    <w:rsid w:val="00730A6A"/>
    <w:rsid w:val="00735CCA"/>
    <w:rsid w:val="0073764E"/>
    <w:rsid w:val="00737D36"/>
    <w:rsid w:val="00745372"/>
    <w:rsid w:val="007474B5"/>
    <w:rsid w:val="00752F40"/>
    <w:rsid w:val="007535E3"/>
    <w:rsid w:val="00754F93"/>
    <w:rsid w:val="00756A51"/>
    <w:rsid w:val="0076161F"/>
    <w:rsid w:val="00763B61"/>
    <w:rsid w:val="0076467F"/>
    <w:rsid w:val="00765C66"/>
    <w:rsid w:val="007701DA"/>
    <w:rsid w:val="00770BA5"/>
    <w:rsid w:val="00783E2E"/>
    <w:rsid w:val="00793C38"/>
    <w:rsid w:val="00795AF6"/>
    <w:rsid w:val="007A0E30"/>
    <w:rsid w:val="007A2C98"/>
    <w:rsid w:val="007A30E0"/>
    <w:rsid w:val="007B056F"/>
    <w:rsid w:val="007B0584"/>
    <w:rsid w:val="007B1DF1"/>
    <w:rsid w:val="007B287A"/>
    <w:rsid w:val="007B6417"/>
    <w:rsid w:val="007B65D3"/>
    <w:rsid w:val="007B7C93"/>
    <w:rsid w:val="007C1F3E"/>
    <w:rsid w:val="007C237E"/>
    <w:rsid w:val="007C6CCC"/>
    <w:rsid w:val="007D54ED"/>
    <w:rsid w:val="007E2CBB"/>
    <w:rsid w:val="007E4939"/>
    <w:rsid w:val="007E49E7"/>
    <w:rsid w:val="007E600E"/>
    <w:rsid w:val="007F34D1"/>
    <w:rsid w:val="007F6BF1"/>
    <w:rsid w:val="008001D4"/>
    <w:rsid w:val="0082042C"/>
    <w:rsid w:val="00821546"/>
    <w:rsid w:val="00836D53"/>
    <w:rsid w:val="00844AFF"/>
    <w:rsid w:val="00865F2F"/>
    <w:rsid w:val="00870F34"/>
    <w:rsid w:val="0087177C"/>
    <w:rsid w:val="008744BC"/>
    <w:rsid w:val="00875251"/>
    <w:rsid w:val="00887B6F"/>
    <w:rsid w:val="00892DD4"/>
    <w:rsid w:val="008953BD"/>
    <w:rsid w:val="00897A76"/>
    <w:rsid w:val="008A26C0"/>
    <w:rsid w:val="008B285A"/>
    <w:rsid w:val="008C0901"/>
    <w:rsid w:val="008C2F1A"/>
    <w:rsid w:val="008D4417"/>
    <w:rsid w:val="008D760A"/>
    <w:rsid w:val="00902A62"/>
    <w:rsid w:val="00904704"/>
    <w:rsid w:val="009145F2"/>
    <w:rsid w:val="00932B4D"/>
    <w:rsid w:val="00932CE9"/>
    <w:rsid w:val="00934953"/>
    <w:rsid w:val="009370EA"/>
    <w:rsid w:val="009377FD"/>
    <w:rsid w:val="0094792E"/>
    <w:rsid w:val="009551E5"/>
    <w:rsid w:val="009575A2"/>
    <w:rsid w:val="00960871"/>
    <w:rsid w:val="00964291"/>
    <w:rsid w:val="00976107"/>
    <w:rsid w:val="00980B84"/>
    <w:rsid w:val="00981B38"/>
    <w:rsid w:val="00981BDD"/>
    <w:rsid w:val="009820B2"/>
    <w:rsid w:val="00986CEB"/>
    <w:rsid w:val="00991A19"/>
    <w:rsid w:val="0099593D"/>
    <w:rsid w:val="00995AD6"/>
    <w:rsid w:val="009A18C8"/>
    <w:rsid w:val="009A32F1"/>
    <w:rsid w:val="009B2530"/>
    <w:rsid w:val="009B40CB"/>
    <w:rsid w:val="009B493D"/>
    <w:rsid w:val="009C26AE"/>
    <w:rsid w:val="009C4783"/>
    <w:rsid w:val="009C49F5"/>
    <w:rsid w:val="009C5481"/>
    <w:rsid w:val="009E5B36"/>
    <w:rsid w:val="00A04FC0"/>
    <w:rsid w:val="00A1300A"/>
    <w:rsid w:val="00A14954"/>
    <w:rsid w:val="00A14C0B"/>
    <w:rsid w:val="00A20825"/>
    <w:rsid w:val="00A20BAF"/>
    <w:rsid w:val="00A306FF"/>
    <w:rsid w:val="00A3387A"/>
    <w:rsid w:val="00A35B0D"/>
    <w:rsid w:val="00A43021"/>
    <w:rsid w:val="00A60A42"/>
    <w:rsid w:val="00A60DCE"/>
    <w:rsid w:val="00A615C2"/>
    <w:rsid w:val="00A62591"/>
    <w:rsid w:val="00A6439B"/>
    <w:rsid w:val="00A64A36"/>
    <w:rsid w:val="00A659EA"/>
    <w:rsid w:val="00A73E34"/>
    <w:rsid w:val="00A76FB7"/>
    <w:rsid w:val="00A80188"/>
    <w:rsid w:val="00A8409A"/>
    <w:rsid w:val="00A9014F"/>
    <w:rsid w:val="00A95BEB"/>
    <w:rsid w:val="00A9609F"/>
    <w:rsid w:val="00A96E80"/>
    <w:rsid w:val="00AA2F7F"/>
    <w:rsid w:val="00AA512B"/>
    <w:rsid w:val="00AA576F"/>
    <w:rsid w:val="00AA6E05"/>
    <w:rsid w:val="00AB2281"/>
    <w:rsid w:val="00AC0CBA"/>
    <w:rsid w:val="00AC37A9"/>
    <w:rsid w:val="00AD48D4"/>
    <w:rsid w:val="00AD5419"/>
    <w:rsid w:val="00AE34DC"/>
    <w:rsid w:val="00AF0CA4"/>
    <w:rsid w:val="00B10D27"/>
    <w:rsid w:val="00B15BF6"/>
    <w:rsid w:val="00B20758"/>
    <w:rsid w:val="00B21594"/>
    <w:rsid w:val="00B21C47"/>
    <w:rsid w:val="00B23847"/>
    <w:rsid w:val="00B37347"/>
    <w:rsid w:val="00B37988"/>
    <w:rsid w:val="00B50E6E"/>
    <w:rsid w:val="00B510D1"/>
    <w:rsid w:val="00B55028"/>
    <w:rsid w:val="00B55D9E"/>
    <w:rsid w:val="00B60596"/>
    <w:rsid w:val="00B6289D"/>
    <w:rsid w:val="00B6306D"/>
    <w:rsid w:val="00B66339"/>
    <w:rsid w:val="00B70276"/>
    <w:rsid w:val="00B71ED2"/>
    <w:rsid w:val="00B77262"/>
    <w:rsid w:val="00B77372"/>
    <w:rsid w:val="00B82AE6"/>
    <w:rsid w:val="00B84099"/>
    <w:rsid w:val="00B856E6"/>
    <w:rsid w:val="00B9405B"/>
    <w:rsid w:val="00B96AD4"/>
    <w:rsid w:val="00BA162A"/>
    <w:rsid w:val="00BA26A9"/>
    <w:rsid w:val="00BA5855"/>
    <w:rsid w:val="00BB2A09"/>
    <w:rsid w:val="00BB4B2A"/>
    <w:rsid w:val="00BC0005"/>
    <w:rsid w:val="00BC05AF"/>
    <w:rsid w:val="00BC1620"/>
    <w:rsid w:val="00BC25C0"/>
    <w:rsid w:val="00BC35F3"/>
    <w:rsid w:val="00BD49A3"/>
    <w:rsid w:val="00BD55C6"/>
    <w:rsid w:val="00BD7D27"/>
    <w:rsid w:val="00BE650F"/>
    <w:rsid w:val="00BF229E"/>
    <w:rsid w:val="00C02A89"/>
    <w:rsid w:val="00C074DF"/>
    <w:rsid w:val="00C07B31"/>
    <w:rsid w:val="00C17833"/>
    <w:rsid w:val="00C178D1"/>
    <w:rsid w:val="00C25055"/>
    <w:rsid w:val="00C271DA"/>
    <w:rsid w:val="00C375EE"/>
    <w:rsid w:val="00C429DA"/>
    <w:rsid w:val="00C449C8"/>
    <w:rsid w:val="00C502CD"/>
    <w:rsid w:val="00C51F06"/>
    <w:rsid w:val="00C67693"/>
    <w:rsid w:val="00C67A5A"/>
    <w:rsid w:val="00C7035A"/>
    <w:rsid w:val="00C74914"/>
    <w:rsid w:val="00C77218"/>
    <w:rsid w:val="00C876EE"/>
    <w:rsid w:val="00C95599"/>
    <w:rsid w:val="00C95853"/>
    <w:rsid w:val="00C95D46"/>
    <w:rsid w:val="00C97AC6"/>
    <w:rsid w:val="00CA1958"/>
    <w:rsid w:val="00CB1128"/>
    <w:rsid w:val="00CC260A"/>
    <w:rsid w:val="00CC2E40"/>
    <w:rsid w:val="00CC426B"/>
    <w:rsid w:val="00CC6F46"/>
    <w:rsid w:val="00CE1055"/>
    <w:rsid w:val="00CE26C0"/>
    <w:rsid w:val="00CE3E9F"/>
    <w:rsid w:val="00D00DC9"/>
    <w:rsid w:val="00D0242F"/>
    <w:rsid w:val="00D129CD"/>
    <w:rsid w:val="00D155E2"/>
    <w:rsid w:val="00D15C6B"/>
    <w:rsid w:val="00D253D2"/>
    <w:rsid w:val="00D372CF"/>
    <w:rsid w:val="00D41661"/>
    <w:rsid w:val="00D53C4B"/>
    <w:rsid w:val="00D64686"/>
    <w:rsid w:val="00D74858"/>
    <w:rsid w:val="00D760D2"/>
    <w:rsid w:val="00D83384"/>
    <w:rsid w:val="00D83B40"/>
    <w:rsid w:val="00D85895"/>
    <w:rsid w:val="00D87407"/>
    <w:rsid w:val="00D87A6F"/>
    <w:rsid w:val="00DA0753"/>
    <w:rsid w:val="00DA1ED9"/>
    <w:rsid w:val="00DA26CE"/>
    <w:rsid w:val="00DA459D"/>
    <w:rsid w:val="00DB2370"/>
    <w:rsid w:val="00DC4905"/>
    <w:rsid w:val="00DD2ED1"/>
    <w:rsid w:val="00DE3F06"/>
    <w:rsid w:val="00DE64E5"/>
    <w:rsid w:val="00E00B22"/>
    <w:rsid w:val="00E036B7"/>
    <w:rsid w:val="00E12DF3"/>
    <w:rsid w:val="00E13532"/>
    <w:rsid w:val="00E1392C"/>
    <w:rsid w:val="00E1418E"/>
    <w:rsid w:val="00E143A8"/>
    <w:rsid w:val="00E17605"/>
    <w:rsid w:val="00E245C6"/>
    <w:rsid w:val="00E26876"/>
    <w:rsid w:val="00E278CA"/>
    <w:rsid w:val="00E27F15"/>
    <w:rsid w:val="00E3352E"/>
    <w:rsid w:val="00E36E6B"/>
    <w:rsid w:val="00E37900"/>
    <w:rsid w:val="00E45E14"/>
    <w:rsid w:val="00E46AC0"/>
    <w:rsid w:val="00E528C4"/>
    <w:rsid w:val="00E57019"/>
    <w:rsid w:val="00E91E09"/>
    <w:rsid w:val="00EA256E"/>
    <w:rsid w:val="00EA2F22"/>
    <w:rsid w:val="00EA461D"/>
    <w:rsid w:val="00EB2924"/>
    <w:rsid w:val="00EB40B6"/>
    <w:rsid w:val="00EB7800"/>
    <w:rsid w:val="00ED60C3"/>
    <w:rsid w:val="00EE17C1"/>
    <w:rsid w:val="00EF3408"/>
    <w:rsid w:val="00EF470C"/>
    <w:rsid w:val="00F04801"/>
    <w:rsid w:val="00F048D6"/>
    <w:rsid w:val="00F12003"/>
    <w:rsid w:val="00F133F1"/>
    <w:rsid w:val="00F17542"/>
    <w:rsid w:val="00F215BD"/>
    <w:rsid w:val="00F23FFA"/>
    <w:rsid w:val="00F26717"/>
    <w:rsid w:val="00F41441"/>
    <w:rsid w:val="00F4571B"/>
    <w:rsid w:val="00F45805"/>
    <w:rsid w:val="00F47739"/>
    <w:rsid w:val="00F551E6"/>
    <w:rsid w:val="00F557AF"/>
    <w:rsid w:val="00F57563"/>
    <w:rsid w:val="00F6333A"/>
    <w:rsid w:val="00F6532E"/>
    <w:rsid w:val="00F7268F"/>
    <w:rsid w:val="00F72DDC"/>
    <w:rsid w:val="00F74A88"/>
    <w:rsid w:val="00F80B37"/>
    <w:rsid w:val="00F82E0F"/>
    <w:rsid w:val="00F97119"/>
    <w:rsid w:val="00FA79D3"/>
    <w:rsid w:val="00FC131D"/>
    <w:rsid w:val="00FC3D0A"/>
    <w:rsid w:val="00FC59E6"/>
    <w:rsid w:val="00FC69A2"/>
    <w:rsid w:val="00FD3B72"/>
    <w:rsid w:val="00FD6503"/>
    <w:rsid w:val="00FF3D0A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3cc,#099"/>
    </o:shapedefaults>
    <o:shapelayout v:ext="edit">
      <o:idmap v:ext="edit" data="1"/>
    </o:shapelayout>
  </w:shapeDefaults>
  <w:decimalSymbol w:val="."/>
  <w:listSeparator w:val=","/>
  <w14:docId w14:val="4254A026"/>
  <w15:docId w15:val="{BBA2C117-D992-4C58-A85A-B8DB3E99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23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502CFB"/>
    <w:pPr>
      <w:keepNext/>
      <w:widowControl/>
      <w:outlineLvl w:val="0"/>
    </w:pPr>
    <w:rPr>
      <w:rFonts w:ascii="Arial Black" w:hAnsi="Arial Black"/>
      <w:b/>
      <w:bCs/>
      <w:smallCaps/>
      <w:snapToGrid/>
      <w:color w:val="215868" w:themeColor="accent5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0A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30A6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D2E9A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E528C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E528C4"/>
    <w:pPr>
      <w:widowControl/>
    </w:pPr>
    <w:rPr>
      <w:rFonts w:ascii="Arial" w:hAnsi="Arial" w:cs="Arial"/>
      <w:sz w:val="20"/>
    </w:rPr>
  </w:style>
  <w:style w:type="character" w:styleId="Hyperlink">
    <w:name w:val="Hyperlink"/>
    <w:rsid w:val="002B762C"/>
    <w:rPr>
      <w:rFonts w:ascii="Times New Roman" w:hAnsi="Times New Roman" w:cs="Times New Roman" w:hint="default"/>
      <w:color w:val="0000FF"/>
      <w:u w:val="single"/>
    </w:rPr>
  </w:style>
  <w:style w:type="character" w:styleId="Emphasis">
    <w:name w:val="Emphasis"/>
    <w:qFormat/>
    <w:rsid w:val="00B21594"/>
    <w:rPr>
      <w:b/>
      <w:bCs/>
      <w:i w:val="0"/>
      <w:iCs w:val="0"/>
    </w:rPr>
  </w:style>
  <w:style w:type="character" w:customStyle="1" w:styleId="FooterChar">
    <w:name w:val="Footer Char"/>
    <w:link w:val="Footer"/>
    <w:uiPriority w:val="99"/>
    <w:rsid w:val="001F3213"/>
    <w:rPr>
      <w:snapToGrid/>
      <w:sz w:val="24"/>
    </w:rPr>
  </w:style>
  <w:style w:type="paragraph" w:customStyle="1" w:styleId="Default">
    <w:name w:val="Default"/>
    <w:rsid w:val="009820B2"/>
    <w:pPr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</w:rPr>
  </w:style>
  <w:style w:type="table" w:styleId="TableGrid">
    <w:name w:val="Table Grid"/>
    <w:basedOn w:val="TableNormal"/>
    <w:rsid w:val="00836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02CFB"/>
    <w:rPr>
      <w:rFonts w:ascii="Arial Black" w:hAnsi="Arial Black"/>
      <w:b/>
      <w:bCs/>
      <w:smallCaps/>
      <w:color w:val="215868" w:themeColor="accent5" w:themeShade="80"/>
      <w:sz w:val="32"/>
      <w:szCs w:val="32"/>
    </w:rPr>
  </w:style>
  <w:style w:type="paragraph" w:styleId="NoSpacing">
    <w:name w:val="No Spacing"/>
    <w:uiPriority w:val="1"/>
    <w:qFormat/>
    <w:rsid w:val="00502CF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4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905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sc-omsa@salud.unm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sc-omsa@salud.unm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598B3BC675E448DDF1D5D38E013AA" ma:contentTypeVersion="13" ma:contentTypeDescription="Create a new document." ma:contentTypeScope="" ma:versionID="98aafe676856cc44560e80c4c74839b3">
  <xsd:schema xmlns:xsd="http://www.w3.org/2001/XMLSchema" xmlns:xs="http://www.w3.org/2001/XMLSchema" xmlns:p="http://schemas.microsoft.com/office/2006/metadata/properties" xmlns:ns3="7b442e6f-ec0d-4889-a034-3dfb51aef4a1" xmlns:ns4="c9ada13d-e95d-407a-ba04-8b2f482c1654" targetNamespace="http://schemas.microsoft.com/office/2006/metadata/properties" ma:root="true" ma:fieldsID="e0b180bce293e8a3bca397a87c8837b2" ns3:_="" ns4:_="">
    <xsd:import namespace="7b442e6f-ec0d-4889-a034-3dfb51aef4a1"/>
    <xsd:import namespace="c9ada13d-e95d-407a-ba04-8b2f482c16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42e6f-ec0d-4889-a034-3dfb51aef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da13d-e95d-407a-ba04-8b2f482c16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897689-4431-4D49-BE50-39CCC9D758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0BD8F-C1C4-4383-803B-A56978D9A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42e6f-ec0d-4889-a034-3dfb51aef4a1"/>
    <ds:schemaRef ds:uri="c9ada13d-e95d-407a-ba04-8b2f482c1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19A2D2-2D5F-4266-AE27-E8B56EC44D3E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7b442e6f-ec0d-4889-a034-3dfb51aef4a1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c9ada13d-e95d-407a-ba04-8b2f482c165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HSC</dc:creator>
  <cp:lastModifiedBy>Windows User</cp:lastModifiedBy>
  <cp:revision>2</cp:revision>
  <cp:lastPrinted>2013-12-05T16:51:00Z</cp:lastPrinted>
  <dcterms:created xsi:type="dcterms:W3CDTF">2020-07-24T16:35:00Z</dcterms:created>
  <dcterms:modified xsi:type="dcterms:W3CDTF">2020-07-24T16:35:00Z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0x010100A82598B3BC675E448DDF1D5D38E013AA</vt:lpwstr>
  </property>
</Properties>
</file>